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方正小标宋简体" w:hAnsi="Times New Roman" w:eastAsia="方正小标宋简体"/>
          <w:color w:val="000000"/>
          <w:spacing w:val="-10"/>
          <w:sz w:val="44"/>
          <w:szCs w:val="44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-679450</wp:posOffset>
                </wp:positionH>
                <wp:positionV relativeFrom="paragraph">
                  <wp:posOffset>-649605</wp:posOffset>
                </wp:positionV>
                <wp:extent cx="868045" cy="409575"/>
                <wp:effectExtent l="0" t="0" r="635" b="1905"/>
                <wp:wrapNone/>
                <wp:docPr id="1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804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-53.5pt;margin-top:-51.15pt;height:32.25pt;width:68.35pt;z-index:251659264;mso-width-relative:page;mso-height-relative:page;" fillcolor="#FFFFFF" filled="t" stroked="f" coordsize="21600,21600" o:gfxdata="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8yWvNoAAAAM&#10;AQAADwAAAAAAAAABACAAAAAiAAAAZHJzL2Rvd25yZXYueG1sUEsBAhQAFAAAAAgAh07iQFQBcqbh&#10;AQAAqgMAAA4AAAAAAAAAAQAgAAAAKQEAAGRycy9lMm9Eb2MueG1sUEsFBgAAAAAGAAYAWQEAAHwF&#10;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Times New Roman" w:eastAsia="方正小标宋简体" w:cs="Times New Roman"/>
          <w:color w:val="000000"/>
          <w:spacing w:val="-10"/>
          <w:sz w:val="44"/>
          <w:szCs w:val="44"/>
        </w:rPr>
        <w:t>营口市高层次人才医疗保健证申报登记表</w:t>
      </w:r>
    </w:p>
    <w:p>
      <w:pPr>
        <w:spacing w:line="560" w:lineRule="exact"/>
        <w:ind w:left="-151" w:leftChars="-72" w:firstLine="274" w:firstLineChars="98"/>
        <w:jc w:val="center"/>
        <w:rPr>
          <w:rFonts w:ascii="方正小标宋简体" w:hAnsi="Times New Roman" w:eastAsia="方正小标宋简体"/>
          <w:color w:val="000000"/>
          <w:sz w:val="28"/>
          <w:szCs w:val="28"/>
        </w:rPr>
      </w:pPr>
    </w:p>
    <w:tbl>
      <w:tblPr>
        <w:tblStyle w:val="7"/>
        <w:tblW w:w="91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81"/>
        <w:gridCol w:w="1044"/>
        <w:gridCol w:w="226"/>
        <w:gridCol w:w="989"/>
        <w:gridCol w:w="45"/>
        <w:gridCol w:w="945"/>
        <w:gridCol w:w="269"/>
        <w:gridCol w:w="946"/>
        <w:gridCol w:w="23"/>
        <w:gridCol w:w="1800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exact"/>
              <w:ind w:right="113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照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出生地</w:t>
            </w: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状况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学位</w:t>
            </w:r>
          </w:p>
        </w:tc>
        <w:tc>
          <w:tcPr>
            <w:tcW w:w="13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40" w:firstLineChars="10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专业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领域</w:t>
            </w: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院校</w:t>
            </w:r>
          </w:p>
        </w:tc>
        <w:tc>
          <w:tcPr>
            <w:tcW w:w="36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40" w:firstLineChars="10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专家类别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通信地址</w:t>
            </w:r>
          </w:p>
        </w:tc>
        <w:tc>
          <w:tcPr>
            <w:tcW w:w="32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联系方式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（办公、手机）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2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工作单位及职务</w:t>
            </w:r>
          </w:p>
        </w:tc>
        <w:tc>
          <w:tcPr>
            <w:tcW w:w="68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atLeast"/>
          <w:jc w:val="center"/>
        </w:trPr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2" w:hRule="atLeast"/>
          <w:jc w:val="center"/>
        </w:trPr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就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240" w:firstLineChars="10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获</w:t>
            </w:r>
          </w:p>
          <w:p>
            <w:pPr>
              <w:spacing w:line="360" w:lineRule="exact"/>
              <w:ind w:firstLine="240" w:firstLineChars="10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奖</w:t>
            </w:r>
          </w:p>
          <w:p>
            <w:pPr>
              <w:spacing w:line="360" w:lineRule="exact"/>
              <w:ind w:firstLine="240" w:firstLineChars="100"/>
              <w:jc w:val="both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情</w:t>
            </w:r>
          </w:p>
          <w:p>
            <w:pPr>
              <w:spacing w:line="360" w:lineRule="exact"/>
              <w:ind w:firstLine="240" w:firstLineChars="100"/>
              <w:jc w:val="both"/>
              <w:rPr>
                <w:rFonts w:hint="eastAsia" w:ascii="仿宋_GB2312" w:hAnsi="Times New Roman" w:eastAsia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况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庭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员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称  谓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  名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年龄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政  治</w:t>
            </w:r>
          </w:p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面  貌</w:t>
            </w:r>
          </w:p>
        </w:tc>
        <w:tc>
          <w:tcPr>
            <w:tcW w:w="3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4515" w:firstLineChars="2150"/>
              <w:jc w:val="center"/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ascii="Calibri" w:hAnsi="Calibri" w:eastAsia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6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6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  <w:lang w:val="en-US" w:eastAsia="zh-CN"/>
              </w:rPr>
              <w:t>所在单位意见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560" w:firstLineChars="1900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4560" w:firstLineChars="1900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4560" w:firstLineChars="1900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4560" w:firstLineChars="1900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4560" w:firstLineChars="1900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4560" w:firstLineChars="190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（单位公章）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Times New Roman"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Times New Roman"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  <w:jc w:val="center"/>
        </w:trPr>
        <w:tc>
          <w:tcPr>
            <w:tcW w:w="9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审核意见</w:t>
            </w:r>
          </w:p>
          <w:p>
            <w:pPr>
              <w:spacing w:line="360" w:lineRule="exact"/>
              <w:ind w:firstLine="240" w:firstLineChars="100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  <w:t>推荐单位</w:t>
            </w:r>
          </w:p>
        </w:tc>
        <w:tc>
          <w:tcPr>
            <w:tcW w:w="816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4560" w:firstLineChars="1900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4560" w:firstLineChars="1900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4560" w:firstLineChars="190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（单位公章）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</w:pPr>
          </w:p>
          <w:p>
            <w:pPr>
              <w:spacing w:line="360" w:lineRule="exact"/>
              <w:ind w:firstLine="5160" w:firstLineChars="2150"/>
              <w:jc w:val="center"/>
              <w:rPr>
                <w:rFonts w:ascii="仿宋_GB2312" w:hAnsi="Times New Roman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hAnsi="Times New Roman"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hAnsi="Times New Roman" w:eastAsia="仿宋_GB2312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/>
                <w:color w:val="000000"/>
                <w:sz w:val="24"/>
                <w:szCs w:val="24"/>
              </w:rPr>
              <w:t>日</w:t>
            </w:r>
          </w:p>
        </w:tc>
      </w:tr>
    </w:tbl>
    <w:p>
      <w:pPr>
        <w:ind w:left="-540" w:leftChars="-257" w:firstLine="720" w:firstLineChars="300"/>
        <w:jc w:val="both"/>
        <w:rPr>
          <w:rFonts w:hint="eastAsia" w:ascii="仿宋_GB2312" w:hAnsi="Times New Roman" w:eastAsia="仿宋_GB2312"/>
          <w:sz w:val="24"/>
          <w:szCs w:val="24"/>
        </w:rPr>
        <w:sectPr>
          <w:footerReference r:id="rId3" w:type="default"/>
          <w:pgSz w:w="11906" w:h="16838"/>
          <w:pgMar w:top="1701" w:right="1701" w:bottom="1701" w:left="1701" w:header="851" w:footer="1134" w:gutter="0"/>
          <w:pgNumType w:fmt="decimal"/>
          <w:cols w:space="720" w:num="1"/>
          <w:rtlGutter w:val="0"/>
          <w:docGrid w:type="lines" w:linePitch="312" w:charSpace="0"/>
        </w:sectPr>
      </w:pPr>
      <w:r>
        <w:rPr>
          <w:rFonts w:hint="eastAsia" w:ascii="仿宋_GB2312" w:hAnsi="Times New Roman" w:eastAsia="仿宋_GB2312"/>
          <w:sz w:val="24"/>
          <w:szCs w:val="24"/>
        </w:rPr>
        <w:t>填表单位联系人：</w:t>
      </w:r>
      <w:r>
        <w:rPr>
          <w:rFonts w:ascii="仿宋_GB2312" w:hAnsi="Times New Roman" w:eastAsia="仿宋_GB2312"/>
          <w:sz w:val="24"/>
          <w:szCs w:val="24"/>
        </w:rPr>
        <w:t xml:space="preserve"> </w:t>
      </w:r>
      <w:r>
        <w:rPr>
          <w:rFonts w:hint="eastAsia" w:ascii="仿宋_GB2312" w:hAnsi="Times New Roman" w:eastAsia="仿宋_GB2312"/>
          <w:sz w:val="24"/>
          <w:szCs w:val="24"/>
          <w:lang w:val="en-US" w:eastAsia="zh-CN"/>
        </w:rPr>
        <w:t xml:space="preserve">  </w:t>
      </w:r>
      <w:r>
        <w:rPr>
          <w:rFonts w:ascii="仿宋_GB2312" w:hAnsi="Times New Roman" w:eastAsia="仿宋_GB2312"/>
          <w:sz w:val="24"/>
          <w:szCs w:val="24"/>
        </w:rPr>
        <w:t xml:space="preserve">    </w:t>
      </w:r>
      <w:r>
        <w:rPr>
          <w:rFonts w:hint="eastAsia" w:ascii="仿宋_GB2312" w:hAnsi="Times New Roman" w:eastAsia="仿宋_GB2312"/>
          <w:sz w:val="24"/>
          <w:szCs w:val="24"/>
        </w:rPr>
        <w:t xml:space="preserve">     办公电话：</w:t>
      </w:r>
      <w:r>
        <w:rPr>
          <w:rFonts w:hint="eastAsia" w:ascii="仿宋_GB2312" w:hAnsi="Times New Roman" w:eastAsia="仿宋_GB2312"/>
          <w:sz w:val="24"/>
          <w:szCs w:val="24"/>
          <w:lang w:val="en-US" w:eastAsia="zh-CN"/>
        </w:rPr>
        <w:t xml:space="preserve">      </w:t>
      </w:r>
      <w:r>
        <w:rPr>
          <w:rFonts w:ascii="仿宋_GB2312" w:hAnsi="Times New Roman" w:eastAsia="仿宋_GB2312"/>
          <w:sz w:val="24"/>
          <w:szCs w:val="24"/>
        </w:rPr>
        <w:t xml:space="preserve">  </w:t>
      </w:r>
      <w:r>
        <w:rPr>
          <w:rFonts w:hint="eastAsia" w:ascii="仿宋_GB2312" w:hAnsi="Times New Roman" w:eastAsia="仿宋_GB2312"/>
          <w:sz w:val="24"/>
          <w:szCs w:val="24"/>
        </w:rPr>
        <w:t xml:space="preserve">  手机：</w:t>
      </w:r>
    </w:p>
    <w:p>
      <w:pPr>
        <w:jc w:val="both"/>
        <w:rPr>
          <w:rFonts w:hint="default" w:ascii="仿宋_GB2312" w:hAnsi="Times New Roman" w:eastAsia="仿宋_GB2312"/>
          <w:sz w:val="24"/>
          <w:szCs w:val="24"/>
          <w:lang w:val="en-US" w:eastAsia="zh-CN"/>
        </w:rPr>
      </w:pPr>
    </w:p>
    <w:sectPr>
      <w:footerReference r:id="rId4" w:type="default"/>
      <w:footerReference r:id="rId5" w:type="even"/>
      <w:pgSz w:w="11906" w:h="16838"/>
      <w:pgMar w:top="2211" w:right="1587" w:bottom="1871" w:left="1871" w:header="851" w:footer="1474" w:gutter="0"/>
      <w:pgNumType w:fmt="decimal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ZKT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  <w:rPr>
        <w:rStyle w:val="1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jEmbS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B320C2"/>
    <w:multiLevelType w:val="multilevel"/>
    <w:tmpl w:val="36B320C2"/>
    <w:lvl w:ilvl="0" w:tentative="0">
      <w:start w:val="1"/>
      <w:numFmt w:val="decimal"/>
      <w:pStyle w:val="11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50435C95"/>
    <w:multiLevelType w:val="singleLevel"/>
    <w:tmpl w:val="50435C95"/>
    <w:lvl w:ilvl="0" w:tentative="0">
      <w:start w:val="1"/>
      <w:numFmt w:val="decimal"/>
      <w:pStyle w:val="12"/>
      <w:lvlText w:val="图%1. "/>
      <w:lvlJc w:val="left"/>
      <w:pPr>
        <w:tabs>
          <w:tab w:val="left" w:pos="777"/>
        </w:tabs>
        <w:ind w:left="777" w:hanging="420"/>
      </w:pPr>
      <w:rPr>
        <w:rFonts w:hint="eastAsia"/>
        <w:lang w:val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6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F58"/>
    <w:rsid w:val="000058D1"/>
    <w:rsid w:val="00030BFB"/>
    <w:rsid w:val="000345BC"/>
    <w:rsid w:val="00036C7F"/>
    <w:rsid w:val="0004692B"/>
    <w:rsid w:val="00051689"/>
    <w:rsid w:val="0006776B"/>
    <w:rsid w:val="00067937"/>
    <w:rsid w:val="00084099"/>
    <w:rsid w:val="000A29B8"/>
    <w:rsid w:val="000B7936"/>
    <w:rsid w:val="000D2698"/>
    <w:rsid w:val="000D64C2"/>
    <w:rsid w:val="000E4F85"/>
    <w:rsid w:val="000E5267"/>
    <w:rsid w:val="000F31A9"/>
    <w:rsid w:val="00120342"/>
    <w:rsid w:val="0012186D"/>
    <w:rsid w:val="001349AC"/>
    <w:rsid w:val="00144644"/>
    <w:rsid w:val="00144EAB"/>
    <w:rsid w:val="001605F1"/>
    <w:rsid w:val="00161181"/>
    <w:rsid w:val="001904B6"/>
    <w:rsid w:val="001925FA"/>
    <w:rsid w:val="001A6B5F"/>
    <w:rsid w:val="001B10D7"/>
    <w:rsid w:val="001B4AC6"/>
    <w:rsid w:val="001C00EC"/>
    <w:rsid w:val="001C1690"/>
    <w:rsid w:val="001C7545"/>
    <w:rsid w:val="001D7674"/>
    <w:rsid w:val="001F4A53"/>
    <w:rsid w:val="0020147E"/>
    <w:rsid w:val="002121A1"/>
    <w:rsid w:val="002211DC"/>
    <w:rsid w:val="00240BE9"/>
    <w:rsid w:val="00245B5F"/>
    <w:rsid w:val="00245D7A"/>
    <w:rsid w:val="0025731A"/>
    <w:rsid w:val="00260E0D"/>
    <w:rsid w:val="002651BA"/>
    <w:rsid w:val="00271D39"/>
    <w:rsid w:val="0029303D"/>
    <w:rsid w:val="002A7A39"/>
    <w:rsid w:val="002A7C70"/>
    <w:rsid w:val="002B6E19"/>
    <w:rsid w:val="002D3EF1"/>
    <w:rsid w:val="002D5253"/>
    <w:rsid w:val="002E1727"/>
    <w:rsid w:val="002E3AF5"/>
    <w:rsid w:val="002E4626"/>
    <w:rsid w:val="002E73A5"/>
    <w:rsid w:val="002F4749"/>
    <w:rsid w:val="002F6D97"/>
    <w:rsid w:val="0030777E"/>
    <w:rsid w:val="003331D2"/>
    <w:rsid w:val="00334115"/>
    <w:rsid w:val="00374A5F"/>
    <w:rsid w:val="0038009A"/>
    <w:rsid w:val="0039655E"/>
    <w:rsid w:val="003978F5"/>
    <w:rsid w:val="00397F58"/>
    <w:rsid w:val="003A157D"/>
    <w:rsid w:val="003A4A69"/>
    <w:rsid w:val="003A5938"/>
    <w:rsid w:val="003A70ED"/>
    <w:rsid w:val="003B35E9"/>
    <w:rsid w:val="003C3EDF"/>
    <w:rsid w:val="003C7522"/>
    <w:rsid w:val="003E0ABE"/>
    <w:rsid w:val="0041214A"/>
    <w:rsid w:val="00423A84"/>
    <w:rsid w:val="00435AD6"/>
    <w:rsid w:val="004406ED"/>
    <w:rsid w:val="00443533"/>
    <w:rsid w:val="00443F7B"/>
    <w:rsid w:val="00453826"/>
    <w:rsid w:val="00460718"/>
    <w:rsid w:val="00461214"/>
    <w:rsid w:val="00467F04"/>
    <w:rsid w:val="00470F70"/>
    <w:rsid w:val="00474D65"/>
    <w:rsid w:val="00474E72"/>
    <w:rsid w:val="004929D1"/>
    <w:rsid w:val="004A3209"/>
    <w:rsid w:val="004B109A"/>
    <w:rsid w:val="004C75E0"/>
    <w:rsid w:val="004E09DF"/>
    <w:rsid w:val="004E1E1F"/>
    <w:rsid w:val="004E3D47"/>
    <w:rsid w:val="004E5867"/>
    <w:rsid w:val="004F204B"/>
    <w:rsid w:val="004F3192"/>
    <w:rsid w:val="004F7828"/>
    <w:rsid w:val="00514B51"/>
    <w:rsid w:val="00542455"/>
    <w:rsid w:val="00556183"/>
    <w:rsid w:val="005571AE"/>
    <w:rsid w:val="0056012F"/>
    <w:rsid w:val="00566C9A"/>
    <w:rsid w:val="00570993"/>
    <w:rsid w:val="0057628B"/>
    <w:rsid w:val="00587F58"/>
    <w:rsid w:val="00595F48"/>
    <w:rsid w:val="005D2F8D"/>
    <w:rsid w:val="005D6899"/>
    <w:rsid w:val="005F6AB9"/>
    <w:rsid w:val="005F6E70"/>
    <w:rsid w:val="005F71E7"/>
    <w:rsid w:val="00601FD7"/>
    <w:rsid w:val="00602DF0"/>
    <w:rsid w:val="00612263"/>
    <w:rsid w:val="0061377C"/>
    <w:rsid w:val="006166FD"/>
    <w:rsid w:val="006231AC"/>
    <w:rsid w:val="00646276"/>
    <w:rsid w:val="006657D6"/>
    <w:rsid w:val="00670065"/>
    <w:rsid w:val="00671005"/>
    <w:rsid w:val="006763B2"/>
    <w:rsid w:val="00683116"/>
    <w:rsid w:val="00692030"/>
    <w:rsid w:val="00695ABB"/>
    <w:rsid w:val="006A36A0"/>
    <w:rsid w:val="006A6ED9"/>
    <w:rsid w:val="006B3D45"/>
    <w:rsid w:val="006B790B"/>
    <w:rsid w:val="006C4F1A"/>
    <w:rsid w:val="006C53AC"/>
    <w:rsid w:val="006C7532"/>
    <w:rsid w:val="006D5084"/>
    <w:rsid w:val="006E28D6"/>
    <w:rsid w:val="006E5E01"/>
    <w:rsid w:val="006F1E4E"/>
    <w:rsid w:val="0071148C"/>
    <w:rsid w:val="00716EE5"/>
    <w:rsid w:val="0071777E"/>
    <w:rsid w:val="007310AC"/>
    <w:rsid w:val="0074142B"/>
    <w:rsid w:val="00747E09"/>
    <w:rsid w:val="00763BCC"/>
    <w:rsid w:val="00770543"/>
    <w:rsid w:val="00771A9F"/>
    <w:rsid w:val="00782A8B"/>
    <w:rsid w:val="00795581"/>
    <w:rsid w:val="007E33E5"/>
    <w:rsid w:val="00806484"/>
    <w:rsid w:val="008129CC"/>
    <w:rsid w:val="00827CAC"/>
    <w:rsid w:val="008412F0"/>
    <w:rsid w:val="00844AC6"/>
    <w:rsid w:val="00853AC2"/>
    <w:rsid w:val="00861A2A"/>
    <w:rsid w:val="008806EA"/>
    <w:rsid w:val="00894F56"/>
    <w:rsid w:val="0089653A"/>
    <w:rsid w:val="00897428"/>
    <w:rsid w:val="008A0E7D"/>
    <w:rsid w:val="008B756B"/>
    <w:rsid w:val="008C0685"/>
    <w:rsid w:val="008C32D9"/>
    <w:rsid w:val="008D082E"/>
    <w:rsid w:val="008D4E00"/>
    <w:rsid w:val="008F6F0E"/>
    <w:rsid w:val="0090301A"/>
    <w:rsid w:val="0090690F"/>
    <w:rsid w:val="00907EFC"/>
    <w:rsid w:val="00932B30"/>
    <w:rsid w:val="00943321"/>
    <w:rsid w:val="009440A5"/>
    <w:rsid w:val="0097536A"/>
    <w:rsid w:val="009802BA"/>
    <w:rsid w:val="00982A1F"/>
    <w:rsid w:val="009838B1"/>
    <w:rsid w:val="009A07E0"/>
    <w:rsid w:val="009A1548"/>
    <w:rsid w:val="009A2B24"/>
    <w:rsid w:val="009B608A"/>
    <w:rsid w:val="009B6765"/>
    <w:rsid w:val="009C0829"/>
    <w:rsid w:val="009C673B"/>
    <w:rsid w:val="009D623E"/>
    <w:rsid w:val="009F04C7"/>
    <w:rsid w:val="00A02E02"/>
    <w:rsid w:val="00A105A5"/>
    <w:rsid w:val="00A2270B"/>
    <w:rsid w:val="00A233C1"/>
    <w:rsid w:val="00A26B06"/>
    <w:rsid w:val="00A312B7"/>
    <w:rsid w:val="00A334B0"/>
    <w:rsid w:val="00A4098C"/>
    <w:rsid w:val="00A5062B"/>
    <w:rsid w:val="00A626B0"/>
    <w:rsid w:val="00A6469A"/>
    <w:rsid w:val="00A727EF"/>
    <w:rsid w:val="00A731A2"/>
    <w:rsid w:val="00A8404B"/>
    <w:rsid w:val="00A91A24"/>
    <w:rsid w:val="00A91AD9"/>
    <w:rsid w:val="00A9288D"/>
    <w:rsid w:val="00A92BB8"/>
    <w:rsid w:val="00AA34BF"/>
    <w:rsid w:val="00AB503B"/>
    <w:rsid w:val="00AC4B24"/>
    <w:rsid w:val="00AF19F6"/>
    <w:rsid w:val="00AF55ED"/>
    <w:rsid w:val="00AF5AD3"/>
    <w:rsid w:val="00B220F8"/>
    <w:rsid w:val="00B252FA"/>
    <w:rsid w:val="00B305E4"/>
    <w:rsid w:val="00B60040"/>
    <w:rsid w:val="00B85611"/>
    <w:rsid w:val="00B92ACA"/>
    <w:rsid w:val="00BA22CA"/>
    <w:rsid w:val="00BB117B"/>
    <w:rsid w:val="00BC25D1"/>
    <w:rsid w:val="00BE265B"/>
    <w:rsid w:val="00BE314F"/>
    <w:rsid w:val="00BE4509"/>
    <w:rsid w:val="00BE6C9B"/>
    <w:rsid w:val="00BE7BB7"/>
    <w:rsid w:val="00C24643"/>
    <w:rsid w:val="00C27B3D"/>
    <w:rsid w:val="00C32DA9"/>
    <w:rsid w:val="00C33148"/>
    <w:rsid w:val="00C33991"/>
    <w:rsid w:val="00C5055D"/>
    <w:rsid w:val="00C63961"/>
    <w:rsid w:val="00C63ADF"/>
    <w:rsid w:val="00C67042"/>
    <w:rsid w:val="00C719CB"/>
    <w:rsid w:val="00CA1B44"/>
    <w:rsid w:val="00CE0C4C"/>
    <w:rsid w:val="00CF7BA9"/>
    <w:rsid w:val="00D20CC7"/>
    <w:rsid w:val="00D22A64"/>
    <w:rsid w:val="00D43D99"/>
    <w:rsid w:val="00D469BA"/>
    <w:rsid w:val="00D5605F"/>
    <w:rsid w:val="00D56992"/>
    <w:rsid w:val="00D64870"/>
    <w:rsid w:val="00D64A8E"/>
    <w:rsid w:val="00D70A86"/>
    <w:rsid w:val="00D77FED"/>
    <w:rsid w:val="00D81849"/>
    <w:rsid w:val="00D81B24"/>
    <w:rsid w:val="00D91CF9"/>
    <w:rsid w:val="00D95DF9"/>
    <w:rsid w:val="00DA0DF7"/>
    <w:rsid w:val="00DA1CD8"/>
    <w:rsid w:val="00DC281D"/>
    <w:rsid w:val="00DC3FCB"/>
    <w:rsid w:val="00DC55A1"/>
    <w:rsid w:val="00DE5E69"/>
    <w:rsid w:val="00DE7BAB"/>
    <w:rsid w:val="00E04C8C"/>
    <w:rsid w:val="00E131CD"/>
    <w:rsid w:val="00E15B59"/>
    <w:rsid w:val="00E30DC0"/>
    <w:rsid w:val="00E3205B"/>
    <w:rsid w:val="00E337B8"/>
    <w:rsid w:val="00E4379B"/>
    <w:rsid w:val="00E82ACC"/>
    <w:rsid w:val="00EA5F15"/>
    <w:rsid w:val="00EB0D1C"/>
    <w:rsid w:val="00EB6A58"/>
    <w:rsid w:val="00EC0FEA"/>
    <w:rsid w:val="00ED1639"/>
    <w:rsid w:val="00ED2339"/>
    <w:rsid w:val="00ED6D9E"/>
    <w:rsid w:val="00EE1091"/>
    <w:rsid w:val="00EE63C4"/>
    <w:rsid w:val="00F2145E"/>
    <w:rsid w:val="00F34363"/>
    <w:rsid w:val="00F402C6"/>
    <w:rsid w:val="00F40433"/>
    <w:rsid w:val="00F62182"/>
    <w:rsid w:val="00F72D59"/>
    <w:rsid w:val="00F82DE4"/>
    <w:rsid w:val="00F8533E"/>
    <w:rsid w:val="00F86B4D"/>
    <w:rsid w:val="00FC4888"/>
    <w:rsid w:val="00FD3D14"/>
    <w:rsid w:val="00FD485D"/>
    <w:rsid w:val="00FE6FE7"/>
    <w:rsid w:val="0D393C95"/>
    <w:rsid w:val="202E609F"/>
    <w:rsid w:val="20714238"/>
    <w:rsid w:val="22AD6E3F"/>
    <w:rsid w:val="30480303"/>
    <w:rsid w:val="353F0ECF"/>
    <w:rsid w:val="38181B4A"/>
    <w:rsid w:val="3BCB647E"/>
    <w:rsid w:val="3D0E63FA"/>
    <w:rsid w:val="3E876BD2"/>
    <w:rsid w:val="401E2732"/>
    <w:rsid w:val="403D0AAA"/>
    <w:rsid w:val="4B5870DC"/>
    <w:rsid w:val="4B8316C2"/>
    <w:rsid w:val="4FF22467"/>
    <w:rsid w:val="520D18E4"/>
    <w:rsid w:val="52991B3E"/>
    <w:rsid w:val="54255949"/>
    <w:rsid w:val="54D249CF"/>
    <w:rsid w:val="59F86F73"/>
    <w:rsid w:val="5BE1239A"/>
    <w:rsid w:val="60BB0396"/>
    <w:rsid w:val="61422A43"/>
    <w:rsid w:val="63617289"/>
    <w:rsid w:val="68043E3B"/>
    <w:rsid w:val="6BFC61A3"/>
    <w:rsid w:val="6D7D2376"/>
    <w:rsid w:val="6D8878D0"/>
    <w:rsid w:val="70C463A3"/>
    <w:rsid w:val="7AF2634C"/>
    <w:rsid w:val="7AFA0EA3"/>
    <w:rsid w:val="7D847A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Chars="200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  <w:style w:type="paragraph" w:customStyle="1" w:styleId="11">
    <w:name w:val=" Char Char Char Char Char Char Char Char Char"/>
    <w:basedOn w:val="1"/>
    <w:uiPriority w:val="0"/>
    <w:pPr>
      <w:numPr>
        <w:ilvl w:val="0"/>
        <w:numId w:val="1"/>
      </w:numPr>
      <w:tabs>
        <w:tab w:val="left" w:pos="1080"/>
      </w:tabs>
    </w:pPr>
    <w:rPr>
      <w:rFonts w:eastAsia="仿宋_GB2312"/>
      <w:sz w:val="32"/>
      <w:szCs w:val="32"/>
    </w:rPr>
  </w:style>
  <w:style w:type="paragraph" w:customStyle="1" w:styleId="12">
    <w:name w:val=" Char"/>
    <w:basedOn w:val="1"/>
    <w:next w:val="1"/>
    <w:semiHidden/>
    <w:uiPriority w:val="0"/>
    <w:pPr>
      <w:numPr>
        <w:ilvl w:val="0"/>
        <w:numId w:val="2"/>
      </w:numPr>
      <w:adjustRightInd w:val="0"/>
      <w:snapToGrid w:val="0"/>
      <w:spacing w:before="156" w:beforeLines="50" w:after="312" w:afterLines="100" w:line="360" w:lineRule="auto"/>
      <w:jc w:val="center"/>
    </w:pPr>
    <w:rPr>
      <w:rFonts w:ascii="宋体" w:hAnsi="宋体"/>
      <w:kern w:val="0"/>
      <w:sz w:val="24"/>
    </w:rPr>
  </w:style>
  <w:style w:type="character" w:customStyle="1" w:styleId="13">
    <w:name w:val="fontstyle41"/>
    <w:basedOn w:val="9"/>
    <w:qFormat/>
    <w:uiPriority w:val="0"/>
    <w:rPr>
      <w:rFonts w:hint="default" w:ascii="FZKTK--GBK1-0" w:hAnsi="FZKTK--GBK1-0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11</Pages>
  <Words>3017</Words>
  <Characters>3051</Characters>
  <Lines>11</Lines>
  <Paragraphs>3</Paragraphs>
  <TotalTime>43</TotalTime>
  <ScaleCrop>false</ScaleCrop>
  <LinksUpToDate>false</LinksUpToDate>
  <CharactersWithSpaces>3161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2020-04-27T07:27:00Z</dcterms:created>
  <dc:creator>Administrator</dc:creator>
  <cp:lastModifiedBy>李韫名</cp:lastModifiedBy>
  <cp:lastPrinted>2021-12-20T03:54:00Z</cp:lastPrinted>
  <dcterms:modified xsi:type="dcterms:W3CDTF">2022-03-02T07:42:44Z</dcterms:modified>
  <dc:title>市委组织部文件印制格式标准</dc:title>
  <cp:revision>250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D83400E2EA03458A8CF0D62E5C146D10</vt:lpwstr>
  </property>
</Properties>
</file>